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42A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Приложение к рабочей программе по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технологии 6-8 </w:t>
      </w:r>
      <w:r w:rsidRPr="00E42A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классы в части включении </w:t>
      </w: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42A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Программы воспитания на 2021-2022 учебного года</w:t>
      </w: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BE196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E42A7D" w:rsidP="00BE196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42A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Тематическое планирование  по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технологии </w:t>
      </w:r>
      <w:r w:rsidRPr="00E42A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 учетом рабочей программы воспитания</w:t>
      </w:r>
    </w:p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BE196E" w:rsidRDefault="00E42A7D" w:rsidP="00E42A7D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E196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Тематическое планирование 6 класс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6379"/>
        <w:gridCol w:w="3544"/>
      </w:tblGrid>
      <w:tr w:rsidR="00E42A7D" w:rsidRPr="00BE196E" w:rsidTr="00E42A7D">
        <w:trPr>
          <w:trHeight w:val="880"/>
        </w:trPr>
        <w:tc>
          <w:tcPr>
            <w:tcW w:w="567" w:type="dxa"/>
          </w:tcPr>
          <w:p w:rsidR="00E42A7D" w:rsidRPr="00BE196E" w:rsidRDefault="00E42A7D" w:rsidP="00E42A7D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536" w:type="dxa"/>
          </w:tcPr>
          <w:p w:rsidR="00E42A7D" w:rsidRPr="00BE196E" w:rsidRDefault="00E42A7D" w:rsidP="00E42A7D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Разделы, темы</w:t>
            </w:r>
          </w:p>
          <w:p w:rsidR="00E42A7D" w:rsidRPr="00BE196E" w:rsidRDefault="00E42A7D" w:rsidP="00E42A7D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</w:tcPr>
          <w:p w:rsidR="00E42A7D" w:rsidRPr="00BE196E" w:rsidRDefault="00E42A7D" w:rsidP="00E42A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воспитания с учётом рабочей программы воспитания</w:t>
            </w:r>
          </w:p>
        </w:tc>
        <w:tc>
          <w:tcPr>
            <w:tcW w:w="3544" w:type="dxa"/>
          </w:tcPr>
          <w:p w:rsidR="00E42A7D" w:rsidRPr="00BE196E" w:rsidRDefault="00E42A7D" w:rsidP="00E42A7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Модуль воспитательной программы «Школьный урок»</w:t>
            </w:r>
          </w:p>
        </w:tc>
      </w:tr>
      <w:tr w:rsidR="00E42A7D" w:rsidRPr="00BE196E" w:rsidTr="00E42A7D">
        <w:trPr>
          <w:trHeight w:val="217"/>
        </w:trPr>
        <w:tc>
          <w:tcPr>
            <w:tcW w:w="5103" w:type="dxa"/>
            <w:gridSpan w:val="2"/>
            <w:shd w:val="clear" w:color="auto" w:fill="BFBFBF" w:themeFill="background1" w:themeFillShade="BF"/>
          </w:tcPr>
          <w:p w:rsidR="00E42A7D" w:rsidRPr="00BE196E" w:rsidRDefault="00E42A7D" w:rsidP="00E42A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КЛАСС</w:t>
            </w:r>
          </w:p>
        </w:tc>
        <w:tc>
          <w:tcPr>
            <w:tcW w:w="6379" w:type="dxa"/>
            <w:shd w:val="clear" w:color="auto" w:fill="BFBFBF" w:themeFill="background1" w:themeFillShade="BF"/>
          </w:tcPr>
          <w:p w:rsidR="00E42A7D" w:rsidRPr="00BE196E" w:rsidRDefault="00E42A7D" w:rsidP="00E42A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:rsidR="00E42A7D" w:rsidRPr="00BE196E" w:rsidRDefault="00E42A7D" w:rsidP="00E42A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42A7D" w:rsidRPr="00BE196E" w:rsidTr="00E42A7D">
        <w:trPr>
          <w:trHeight w:val="326"/>
        </w:trPr>
        <w:tc>
          <w:tcPr>
            <w:tcW w:w="5103" w:type="dxa"/>
            <w:gridSpan w:val="2"/>
            <w:shd w:val="clear" w:color="auto" w:fill="FFFFFF" w:themeFill="background1"/>
          </w:tcPr>
          <w:p w:rsidR="00E42A7D" w:rsidRPr="00BE196E" w:rsidRDefault="00E42A7D" w:rsidP="00E42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и средства творческой и проектной деятельности- 4 час</w:t>
            </w:r>
          </w:p>
        </w:tc>
        <w:tc>
          <w:tcPr>
            <w:tcW w:w="6379" w:type="dxa"/>
            <w:shd w:val="clear" w:color="auto" w:fill="FFFFFF" w:themeFill="background1"/>
          </w:tcPr>
          <w:p w:rsidR="00E42A7D" w:rsidRPr="00BE196E" w:rsidRDefault="00E42A7D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базовых технологических понятий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общепринятые нормы поведения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технологии  в жизни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Гражданско-патриотическое воспитание: историческая справка о выдающихся российских, советских технологов</w:t>
            </w:r>
          </w:p>
          <w:p w:rsidR="00E42A7D" w:rsidRPr="00BE196E" w:rsidRDefault="00E42A7D" w:rsidP="00E42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4" w:type="dxa"/>
            <w:shd w:val="clear" w:color="auto" w:fill="FFFFFF" w:themeFill="background1"/>
          </w:tcPr>
          <w:p w:rsidR="00E42A7D" w:rsidRPr="00BE196E" w:rsidRDefault="00E42A7D" w:rsidP="00E42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прим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ие на 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 инт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фо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р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 раб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ы 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чащи</w:t>
            </w:r>
            <w:r w:rsidRPr="00BE196E">
              <w:rPr>
                <w:rFonts w:ascii="Times New Roman" w:eastAsia="Calibri" w:hAnsi="Times New Roman" w:cs="Times New Roman"/>
                <w:spacing w:val="-7"/>
                <w:sz w:val="20"/>
                <w:szCs w:val="20"/>
                <w:lang w:eastAsia="ru-RU"/>
              </w:rPr>
              <w:t>х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я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E42A7D" w:rsidRPr="00BE196E" w:rsidRDefault="00E42A7D" w:rsidP="00E42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телле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кт</w:t>
            </w:r>
            <w:r w:rsidRPr="00BE196E"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л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ьных иг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р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с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</w:t>
            </w:r>
            <w:r w:rsidRPr="00BE196E">
              <w:rPr>
                <w:rFonts w:ascii="Times New Roman" w:eastAsia="Calibri" w:hAnsi="Times New Roman" w:cs="Times New Roman"/>
                <w:spacing w:val="-15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р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ющ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 п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з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pacing w:val="-9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 м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BE196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цию ш</w:t>
            </w:r>
            <w:r w:rsidRPr="00BE196E">
              <w:rPr>
                <w:rFonts w:ascii="Times New Roman" w:eastAsia="Calibri" w:hAnsi="Times New Roman" w:cs="Times New Roman"/>
                <w:spacing w:val="-13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ьни</w:t>
            </w:r>
            <w:r w:rsidRPr="00BE196E">
              <w:rPr>
                <w:rFonts w:ascii="Times New Roman" w:eastAsia="Calibri" w:hAnsi="Times New Roman" w:cs="Times New Roman"/>
                <w:spacing w:val="-14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</w:p>
        </w:tc>
      </w:tr>
      <w:tr w:rsidR="00E42A7D" w:rsidRPr="00BE196E" w:rsidTr="00E42A7D">
        <w:trPr>
          <w:trHeight w:val="326"/>
        </w:trPr>
        <w:tc>
          <w:tcPr>
            <w:tcW w:w="5103" w:type="dxa"/>
            <w:gridSpan w:val="2"/>
            <w:shd w:val="clear" w:color="auto" w:fill="FFFFFF" w:themeFill="background1"/>
          </w:tcPr>
          <w:p w:rsidR="00E42A7D" w:rsidRPr="00BE196E" w:rsidRDefault="00E42A7D" w:rsidP="00E42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Производство.- 4 часа</w:t>
            </w:r>
          </w:p>
        </w:tc>
        <w:tc>
          <w:tcPr>
            <w:tcW w:w="6379" w:type="dxa"/>
            <w:shd w:val="clear" w:color="auto" w:fill="FFFFFF" w:themeFill="background1"/>
          </w:tcPr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обучение на высоком уровне трудности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показ достижений современной науки, анализ практической роли знаний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знаний в жизни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факты о жизненной позиции и человеческих качествах ученых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осознание необходимости действий по сохранению биоразнообразия и охране природных экосистем</w:t>
            </w:r>
          </w:p>
          <w:p w:rsidR="00E42A7D" w:rsidRPr="00BE196E" w:rsidRDefault="00E42A7D" w:rsidP="00E42A7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умение противодействовать лженаучным манипуляциям в области здоровья</w:t>
            </w:r>
          </w:p>
          <w:p w:rsidR="00E42A7D" w:rsidRPr="00BE196E" w:rsidRDefault="00E42A7D" w:rsidP="00E42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E42A7D" w:rsidRPr="00BE196E" w:rsidRDefault="00E42A7D" w:rsidP="00E42A7D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ие на 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Pr="00BE196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е инт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фо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м раб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чащи</w:t>
            </w:r>
            <w:r w:rsidRPr="00BE196E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х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я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да</w:t>
            </w:r>
            <w:r w:rsidRPr="00BE196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Pr="00BE196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ч</w:t>
            </w:r>
            <w:r w:rsidRPr="00BE196E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BE196E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г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о т</w:t>
            </w:r>
            <w:r w:rsidRPr="00BE196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r w:rsidRPr="00BE196E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E196E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г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де </w:t>
            </w:r>
            <w:r w:rsidRPr="00BE196E">
              <w:rPr>
                <w:rFonts w:ascii="Times New Roman" w:hAnsi="Times New Roman" w:cs="Times New Roman"/>
                <w:spacing w:val="-63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ол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ченные на </w:t>
            </w:r>
            <w:proofErr w:type="gramStart"/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Pr="00BE196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е-з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 обыгры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ю</w:t>
            </w:r>
            <w:r w:rsidRPr="00BE196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Pr="00BE196E">
              <w:rPr>
                <w:rFonts w:ascii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r w:rsidRPr="00BE196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льных</w:t>
            </w:r>
            <w:r w:rsidRPr="00BE196E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п</w:t>
            </w:r>
            <w:r w:rsidRPr="00BE196E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E196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ано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х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BE196E">
              <w:rPr>
                <w:rFonts w:ascii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</w:p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</w:pPr>
          </w:p>
          <w:p w:rsidR="00E42A7D" w:rsidRPr="00BE196E" w:rsidRDefault="00E42A7D" w:rsidP="00E42A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42A7D" w:rsidRPr="00BE196E" w:rsidTr="00E42A7D">
        <w:tc>
          <w:tcPr>
            <w:tcW w:w="567" w:type="dxa"/>
          </w:tcPr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536" w:type="dxa"/>
          </w:tcPr>
          <w:p w:rsidR="00E42A7D" w:rsidRPr="00BE196E" w:rsidRDefault="00E42A7D" w:rsidP="00E42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Технология.- 6 часов</w:t>
            </w:r>
          </w:p>
        </w:tc>
        <w:tc>
          <w:tcPr>
            <w:tcW w:w="6379" w:type="dxa"/>
          </w:tcPr>
          <w:p w:rsidR="00E42A7D" w:rsidRPr="00BE196E" w:rsidRDefault="00E42A7D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формирование представлений о научной картине мира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работа </w:t>
            </w:r>
            <w:proofErr w:type="gramStart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 получаемой на уроке значимой информацией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побуждение учащихся </w:t>
            </w:r>
            <w:r w:rsidRPr="00BE196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аргументировать, отстаивать свою точку зрения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трудолюбия,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настойчивости, упорства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уважение к творцам науки и техники, отношение к биологии как к элементу общечеловеческой культуры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ценностное отношения к живым организмам</w:t>
            </w:r>
          </w:p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создание ситуации успеха</w:t>
            </w:r>
          </w:p>
        </w:tc>
        <w:tc>
          <w:tcPr>
            <w:tcW w:w="3544" w:type="dxa"/>
          </w:tcPr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прим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ие на 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Pr="00BE196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е инт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фо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м раб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чащи</w:t>
            </w:r>
            <w:r w:rsidRPr="00BE196E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х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я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дис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сси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й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Pr="00BE196E">
              <w:rPr>
                <w:rFonts w:ascii="Times New Roman" w:eastAsia="Calibri" w:hAnsi="Times New Roman" w:cs="Times New Roman"/>
                <w:spacing w:val="38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-15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орые</w:t>
            </w:r>
            <w:r w:rsidRPr="00BE196E">
              <w:rPr>
                <w:rFonts w:ascii="Times New Roman" w:eastAsia="Calibri" w:hAnsi="Times New Roman" w:cs="Times New Roman"/>
                <w:spacing w:val="35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ю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pacing w:val="38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чащимся 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з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ж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pacing w:val="6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сть</w:t>
            </w:r>
            <w:r w:rsidRPr="00BE196E">
              <w:rPr>
                <w:rFonts w:ascii="Times New Roman" w:eastAsia="Calibri" w:hAnsi="Times New Roman" w:cs="Times New Roman"/>
                <w:spacing w:val="97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приобр</w:t>
            </w:r>
            <w:r w:rsidRPr="00BE196E">
              <w:rPr>
                <w:rFonts w:ascii="Times New Roman" w:eastAsia="Calibri" w:hAnsi="Times New Roman" w:cs="Times New Roman"/>
                <w:spacing w:val="6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pacing w:val="98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ы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pacing w:val="97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</w:t>
            </w:r>
            <w:r w:rsidRPr="00BE196E">
              <w:rPr>
                <w:rFonts w:ascii="Times New Roman" w:eastAsia="Calibri" w:hAnsi="Times New Roman" w:cs="Times New Roman"/>
                <w:spacing w:val="97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-12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ру</w:t>
            </w:r>
            <w:r w:rsidRPr="00BE196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тив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г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96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лог</w:t>
            </w:r>
            <w:r w:rsidRPr="00BE196E">
              <w:rPr>
                <w:rFonts w:ascii="Times New Roman" w:eastAsia="Calibri" w:hAnsi="Times New Roman" w:cs="Times New Roman"/>
                <w:spacing w:val="9"/>
                <w:sz w:val="20"/>
                <w:szCs w:val="20"/>
                <w:lang w:eastAsia="ru-RU"/>
              </w:rPr>
              <w:t>а</w:t>
            </w:r>
          </w:p>
        </w:tc>
      </w:tr>
      <w:tr w:rsidR="00E42A7D" w:rsidRPr="00BE196E" w:rsidTr="00E42A7D">
        <w:tc>
          <w:tcPr>
            <w:tcW w:w="567" w:type="dxa"/>
          </w:tcPr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6" w:type="dxa"/>
          </w:tcPr>
          <w:p w:rsidR="00E42A7D" w:rsidRPr="00BE196E" w:rsidRDefault="00E42A7D" w:rsidP="00E42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Техника.- 6 часов</w:t>
            </w:r>
          </w:p>
        </w:tc>
        <w:tc>
          <w:tcPr>
            <w:tcW w:w="6379" w:type="dxa"/>
          </w:tcPr>
          <w:p w:rsidR="00E42A7D" w:rsidRPr="00BE196E" w:rsidRDefault="00E42A7D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внутренней организованности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сохранность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зелёных насаждений</w:t>
            </w: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историческая справка о выдающихся российских, советских ученых</w:t>
            </w:r>
          </w:p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прим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ие на 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Pr="00BE196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е инт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фо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м раб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чащи</w:t>
            </w:r>
            <w:r w:rsidRPr="00BE196E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х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я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: г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ппо</w:t>
            </w:r>
            <w:r w:rsidRPr="00BE196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ой р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  <w:r w:rsidRPr="00BE196E">
              <w:rPr>
                <w:rFonts w:ascii="Times New Roman" w:hAnsi="Times New Roman" w:cs="Times New Roman"/>
                <w:spacing w:val="90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ли</w:t>
            </w:r>
            <w:r w:rsidRPr="00BE196E">
              <w:rPr>
                <w:rFonts w:ascii="Times New Roman" w:hAnsi="Times New Roman" w:cs="Times New Roman"/>
                <w:spacing w:val="90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раб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E196E">
              <w:rPr>
                <w:rFonts w:ascii="Times New Roman" w:hAnsi="Times New Roman" w:cs="Times New Roman"/>
                <w:spacing w:val="91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pacing w:val="88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пара</w:t>
            </w:r>
            <w:r w:rsidRPr="00BE196E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х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E196E">
              <w:rPr>
                <w:rFonts w:ascii="Times New Roman" w:hAnsi="Times New Roman" w:cs="Times New Roman"/>
                <w:spacing w:val="87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рые</w:t>
            </w:r>
            <w:r w:rsidRPr="00BE196E">
              <w:rPr>
                <w:rFonts w:ascii="Times New Roman" w:hAnsi="Times New Roman" w:cs="Times New Roman"/>
                <w:spacing w:val="91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BE196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pacing w:val="89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BE196E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ьн</w:t>
            </w:r>
            <w:r w:rsidRPr="00BE196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BE196E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BE196E">
              <w:rPr>
                <w:rFonts w:ascii="Times New Roman" w:hAnsi="Times New Roman" w:cs="Times New Roman"/>
                <w:spacing w:val="90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м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BE196E">
              <w:rPr>
                <w:rFonts w:ascii="Times New Roman" w:hAnsi="Times New Roman" w:cs="Times New Roman"/>
                <w:spacing w:val="91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раб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pacing w:val="87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и взаи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BE196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ейст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ию с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др</w:t>
            </w:r>
            <w:r w:rsidRPr="00BE196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гими</w:t>
            </w:r>
            <w:r w:rsidRPr="00BE196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д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еть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BE196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и</w:t>
            </w:r>
          </w:p>
        </w:tc>
      </w:tr>
      <w:tr w:rsidR="00E42A7D" w:rsidRPr="00BE196E" w:rsidTr="00E42A7D">
        <w:tc>
          <w:tcPr>
            <w:tcW w:w="567" w:type="dxa"/>
          </w:tcPr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4536" w:type="dxa"/>
          </w:tcPr>
          <w:p w:rsidR="00E42A7D" w:rsidRPr="00BE196E" w:rsidRDefault="00E42A7D" w:rsidP="00E42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Технологии получения, обработки, преобразования и использования материалов.- 6 часов</w:t>
            </w:r>
          </w:p>
        </w:tc>
        <w:tc>
          <w:tcPr>
            <w:tcW w:w="6379" w:type="dxa"/>
          </w:tcPr>
          <w:p w:rsidR="00E42A7D" w:rsidRPr="00BE196E" w:rsidRDefault="00E42A7D" w:rsidP="00E42A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оказания первой помощи человеку,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факты о жизненной позиции и человеческих качествах ученых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Использование современных образовательных ресурсов:</w:t>
            </w:r>
          </w:p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использование и освоение </w:t>
            </w:r>
            <w:proofErr w:type="gramStart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новых</w:t>
            </w:r>
            <w:proofErr w:type="gramEnd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IT-практик учителями и учениками,</w:t>
            </w:r>
          </w:p>
        </w:tc>
      </w:tr>
      <w:tr w:rsidR="00E42A7D" w:rsidRPr="00BE196E" w:rsidTr="00E42A7D">
        <w:tc>
          <w:tcPr>
            <w:tcW w:w="567" w:type="dxa"/>
          </w:tcPr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36" w:type="dxa"/>
          </w:tcPr>
          <w:p w:rsidR="00E42A7D" w:rsidRPr="00BE196E" w:rsidRDefault="00E42A7D" w:rsidP="00E42A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Технологии обработки пищевых продуктов.- 6 часов</w:t>
            </w:r>
          </w:p>
        </w:tc>
        <w:tc>
          <w:tcPr>
            <w:tcW w:w="6379" w:type="dxa"/>
          </w:tcPr>
          <w:p w:rsidR="00E42A7D" w:rsidRPr="00BE196E" w:rsidRDefault="00E42A7D" w:rsidP="00E42A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преобразование модели с целью выявления общих законов, определяющих данную предметную область</w:t>
            </w:r>
          </w:p>
          <w:p w:rsidR="00E42A7D" w:rsidRPr="00BE196E" w:rsidRDefault="00E42A7D" w:rsidP="00E42A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выражение своего отношения к природе через рисунки, сочинения, модели, проектные работы</w:t>
            </w:r>
          </w:p>
          <w:p w:rsidR="00E42A7D" w:rsidRPr="00BE196E" w:rsidRDefault="00E42A7D" w:rsidP="00E42A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норм публичной речи, регламента в монологе и дискуссии в соответствии с коммуникативной задачей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Патриотическое  воспитание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ценностное отношение к своему Отечеству, своей малой и большой Родине, которая завещана ему предками и которую нужно оберегать</w:t>
            </w:r>
          </w:p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формирование </w:t>
            </w:r>
            <w:r w:rsidRPr="00BE196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оптимистичного взгляда на мир</w:t>
            </w:r>
          </w:p>
        </w:tc>
        <w:tc>
          <w:tcPr>
            <w:tcW w:w="3544" w:type="dxa"/>
          </w:tcPr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современных образовательных ресурсов: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использование </w:t>
            </w:r>
            <w:proofErr w:type="spellStart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учебного</w:t>
            </w:r>
            <w:proofErr w:type="gramEnd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контента</w:t>
            </w:r>
          </w:p>
        </w:tc>
      </w:tr>
      <w:tr w:rsidR="00E42A7D" w:rsidRPr="00BE196E" w:rsidTr="00E42A7D">
        <w:tc>
          <w:tcPr>
            <w:tcW w:w="567" w:type="dxa"/>
          </w:tcPr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36" w:type="dxa"/>
          </w:tcPr>
          <w:p w:rsidR="00E42A7D" w:rsidRPr="00BE196E" w:rsidRDefault="00E42A7D" w:rsidP="00E42A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Технологии получения, преобразования и использования энергии.- 6 часов</w:t>
            </w:r>
          </w:p>
        </w:tc>
        <w:tc>
          <w:tcPr>
            <w:tcW w:w="6379" w:type="dxa"/>
          </w:tcPr>
          <w:p w:rsidR="00E42A7D" w:rsidRPr="00BE196E" w:rsidRDefault="00E42A7D" w:rsidP="00E42A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оказания первой помощи человеку,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правила общения со старшими (педагогическими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lastRenderedPageBreak/>
              <w:t>работниками) и сверстниками (обучающимися)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факты о жизненной позиции и человеческих качествах ученых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Использование современных образовательных ресурсов:</w:t>
            </w:r>
            <w:r w:rsidRPr="00BE19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оформлению проблемных вопросов</w:t>
            </w:r>
          </w:p>
        </w:tc>
      </w:tr>
      <w:tr w:rsidR="00E42A7D" w:rsidRPr="00BE196E" w:rsidTr="00E42A7D">
        <w:tc>
          <w:tcPr>
            <w:tcW w:w="567" w:type="dxa"/>
          </w:tcPr>
          <w:p w:rsidR="00E42A7D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4536" w:type="dxa"/>
          </w:tcPr>
          <w:p w:rsidR="00E42A7D" w:rsidRPr="00BE196E" w:rsidRDefault="00E42A7D" w:rsidP="00E42A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Технологии получения, обработки и использования информации.- 6 часов</w:t>
            </w:r>
          </w:p>
        </w:tc>
        <w:tc>
          <w:tcPr>
            <w:tcW w:w="6379" w:type="dxa"/>
          </w:tcPr>
          <w:p w:rsidR="00E42A7D" w:rsidRPr="00BE196E" w:rsidRDefault="00E42A7D" w:rsidP="00E42A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преобразование модели с целью выявления общих законов, определяющих данную предметную область</w:t>
            </w:r>
          </w:p>
          <w:p w:rsidR="00E42A7D" w:rsidRPr="00BE196E" w:rsidRDefault="00E42A7D" w:rsidP="00E42A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выражение своего отношения к природе через рисунки, сочинения, модели, проектные работы</w:t>
            </w:r>
          </w:p>
          <w:p w:rsidR="00E42A7D" w:rsidRPr="00BE196E" w:rsidRDefault="00E42A7D" w:rsidP="00E42A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норм публичной речи, регламента в монологе и дискуссии в соответствии с коммуникативной задачей</w:t>
            </w:r>
          </w:p>
          <w:p w:rsidR="00E42A7D" w:rsidRPr="00BE196E" w:rsidRDefault="00E42A7D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Патриотическое  воспитание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ценностное отношение к своему Отечеству, своей малой и большой Родине, которая завещана ему предками и которую нужно оберегать</w:t>
            </w:r>
          </w:p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формирование </w:t>
            </w:r>
            <w:r w:rsidRPr="00BE196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оптимистичного взгляда на мир</w:t>
            </w:r>
          </w:p>
        </w:tc>
        <w:tc>
          <w:tcPr>
            <w:tcW w:w="3544" w:type="dxa"/>
          </w:tcPr>
          <w:p w:rsidR="00E42A7D" w:rsidRPr="00BE196E" w:rsidRDefault="00E42A7D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современных образовательных ресурсов: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использование </w:t>
            </w:r>
            <w:proofErr w:type="spellStart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учебного</w:t>
            </w:r>
            <w:proofErr w:type="gramEnd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контента</w:t>
            </w:r>
          </w:p>
        </w:tc>
      </w:tr>
      <w:tr w:rsidR="00BE196E" w:rsidRPr="00BE196E" w:rsidTr="00E42A7D">
        <w:tc>
          <w:tcPr>
            <w:tcW w:w="567" w:type="dxa"/>
          </w:tcPr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36" w:type="dxa"/>
          </w:tcPr>
          <w:p w:rsidR="00BE196E" w:rsidRPr="00BE196E" w:rsidRDefault="00BE196E" w:rsidP="004A0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Технологии растениеводства.-6 часов</w:t>
            </w:r>
          </w:p>
        </w:tc>
        <w:tc>
          <w:tcPr>
            <w:tcW w:w="6379" w:type="dxa"/>
          </w:tcPr>
          <w:p w:rsidR="00BE196E" w:rsidRPr="00BE196E" w:rsidRDefault="00BE196E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формирование представлений о научной картине мира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работа </w:t>
            </w:r>
            <w:proofErr w:type="gramStart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 получаемой на уроке значимой информацией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побуждение учащихся </w:t>
            </w:r>
            <w:r w:rsidRPr="00BE196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аргументировать, отстаивать свою точку зрения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трудолюбия,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настойчивости, упорства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уважение к творцам науки и техники, отношение к биологии как к элементу общечеловеческой культуры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ценностное отношения к живым организмам</w:t>
            </w:r>
          </w:p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создание ситуации успеха</w:t>
            </w:r>
          </w:p>
        </w:tc>
        <w:tc>
          <w:tcPr>
            <w:tcW w:w="3544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прим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ие на 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Pr="00BE196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е инт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фо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м раб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чащи</w:t>
            </w:r>
            <w:r w:rsidRPr="00BE196E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х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я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дис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сси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й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Pr="00BE196E">
              <w:rPr>
                <w:rFonts w:ascii="Times New Roman" w:eastAsia="Calibri" w:hAnsi="Times New Roman" w:cs="Times New Roman"/>
                <w:spacing w:val="38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-15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орые</w:t>
            </w:r>
            <w:r w:rsidRPr="00BE196E">
              <w:rPr>
                <w:rFonts w:ascii="Times New Roman" w:eastAsia="Calibri" w:hAnsi="Times New Roman" w:cs="Times New Roman"/>
                <w:spacing w:val="35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ю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pacing w:val="38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чащимся 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з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ж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pacing w:val="6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сть</w:t>
            </w:r>
            <w:r w:rsidRPr="00BE196E">
              <w:rPr>
                <w:rFonts w:ascii="Times New Roman" w:eastAsia="Calibri" w:hAnsi="Times New Roman" w:cs="Times New Roman"/>
                <w:spacing w:val="97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приобр</w:t>
            </w:r>
            <w:r w:rsidRPr="00BE196E">
              <w:rPr>
                <w:rFonts w:ascii="Times New Roman" w:eastAsia="Calibri" w:hAnsi="Times New Roman" w:cs="Times New Roman"/>
                <w:spacing w:val="6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pacing w:val="98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ы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pacing w:val="97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</w:t>
            </w:r>
            <w:r w:rsidRPr="00BE196E">
              <w:rPr>
                <w:rFonts w:ascii="Times New Roman" w:eastAsia="Calibri" w:hAnsi="Times New Roman" w:cs="Times New Roman"/>
                <w:spacing w:val="97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-12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ру</w:t>
            </w:r>
            <w:r w:rsidRPr="00BE196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тив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г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96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лог</w:t>
            </w:r>
            <w:r w:rsidRPr="00BE196E">
              <w:rPr>
                <w:rFonts w:ascii="Times New Roman" w:eastAsia="Calibri" w:hAnsi="Times New Roman" w:cs="Times New Roman"/>
                <w:spacing w:val="9"/>
                <w:sz w:val="20"/>
                <w:szCs w:val="20"/>
                <w:lang w:eastAsia="ru-RU"/>
              </w:rPr>
              <w:t>а</w:t>
            </w:r>
          </w:p>
        </w:tc>
      </w:tr>
      <w:tr w:rsidR="00BE196E" w:rsidRPr="00BE196E" w:rsidTr="00E42A7D">
        <w:tc>
          <w:tcPr>
            <w:tcW w:w="567" w:type="dxa"/>
          </w:tcPr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36" w:type="dxa"/>
          </w:tcPr>
          <w:p w:rsidR="00BE196E" w:rsidRPr="00BE196E" w:rsidRDefault="00BE196E" w:rsidP="004A0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Технологии животноводства.-6 часов</w:t>
            </w:r>
          </w:p>
        </w:tc>
        <w:tc>
          <w:tcPr>
            <w:tcW w:w="6379" w:type="dxa"/>
          </w:tcPr>
          <w:p w:rsidR="00BE196E" w:rsidRPr="00BE196E" w:rsidRDefault="00BE196E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результаты, представлять и научно аргументировать полученные выводы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внутренней организованности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сохранность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зелёных насаждений</w:t>
            </w: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историческая справка о выдающихся российских, советских ученых</w:t>
            </w:r>
          </w:p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ие на 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Pr="00BE196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е инт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фо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м раб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чащи</w:t>
            </w:r>
            <w:r w:rsidRPr="00BE196E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х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я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: г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ппо</w:t>
            </w:r>
            <w:r w:rsidRPr="00BE196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ой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  <w:r w:rsidRPr="00BE196E">
              <w:rPr>
                <w:rFonts w:ascii="Times New Roman" w:hAnsi="Times New Roman" w:cs="Times New Roman"/>
                <w:spacing w:val="90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ли</w:t>
            </w:r>
            <w:r w:rsidRPr="00BE196E">
              <w:rPr>
                <w:rFonts w:ascii="Times New Roman" w:hAnsi="Times New Roman" w:cs="Times New Roman"/>
                <w:spacing w:val="90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раб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E196E">
              <w:rPr>
                <w:rFonts w:ascii="Times New Roman" w:hAnsi="Times New Roman" w:cs="Times New Roman"/>
                <w:spacing w:val="91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pacing w:val="88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пара</w:t>
            </w:r>
            <w:r w:rsidRPr="00BE196E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х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E196E">
              <w:rPr>
                <w:rFonts w:ascii="Times New Roman" w:hAnsi="Times New Roman" w:cs="Times New Roman"/>
                <w:spacing w:val="87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рые</w:t>
            </w:r>
            <w:r w:rsidRPr="00BE196E">
              <w:rPr>
                <w:rFonts w:ascii="Times New Roman" w:hAnsi="Times New Roman" w:cs="Times New Roman"/>
                <w:spacing w:val="91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BE196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pacing w:val="89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BE196E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ьн</w:t>
            </w:r>
            <w:r w:rsidRPr="00BE196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BE196E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BE196E">
              <w:rPr>
                <w:rFonts w:ascii="Times New Roman" w:hAnsi="Times New Roman" w:cs="Times New Roman"/>
                <w:spacing w:val="90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м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BE196E">
              <w:rPr>
                <w:rFonts w:ascii="Times New Roman" w:hAnsi="Times New Roman" w:cs="Times New Roman"/>
                <w:spacing w:val="91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раб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pacing w:val="87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и взаи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BE196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ейст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ию с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др</w:t>
            </w:r>
            <w:r w:rsidRPr="00BE196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гими</w:t>
            </w:r>
            <w:r w:rsidRPr="00BE196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д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еть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BE196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и</w:t>
            </w:r>
          </w:p>
        </w:tc>
      </w:tr>
      <w:tr w:rsidR="00BE196E" w:rsidRPr="00BE196E" w:rsidTr="00E42A7D">
        <w:tc>
          <w:tcPr>
            <w:tcW w:w="567" w:type="dxa"/>
          </w:tcPr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4536" w:type="dxa"/>
          </w:tcPr>
          <w:p w:rsidR="00BE196E" w:rsidRPr="00BE196E" w:rsidRDefault="00BE196E" w:rsidP="004A0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Социальные технологии.- 6 часов</w:t>
            </w:r>
          </w:p>
        </w:tc>
        <w:tc>
          <w:tcPr>
            <w:tcW w:w="6379" w:type="dxa"/>
          </w:tcPr>
          <w:p w:rsidR="00BE196E" w:rsidRPr="00BE196E" w:rsidRDefault="00BE196E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базовых технологических понятий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общепринятые нормы поведения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технологии  в жизни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Гражданско-патриотическое воспитание: историческая справка о выдающихся российских, советских технологов</w:t>
            </w:r>
          </w:p>
          <w:p w:rsidR="00BE196E" w:rsidRPr="00BE196E" w:rsidRDefault="00BE196E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4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прим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ие на 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 инт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фо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р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 раб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ы 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чащи</w:t>
            </w:r>
            <w:r w:rsidRPr="00BE196E">
              <w:rPr>
                <w:rFonts w:ascii="Times New Roman" w:eastAsia="Calibri" w:hAnsi="Times New Roman" w:cs="Times New Roman"/>
                <w:spacing w:val="-7"/>
                <w:sz w:val="20"/>
                <w:szCs w:val="20"/>
                <w:lang w:eastAsia="ru-RU"/>
              </w:rPr>
              <w:t>х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я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E196E" w:rsidRPr="00BE196E" w:rsidRDefault="00BE196E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телле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кт</w:t>
            </w:r>
            <w:r w:rsidRPr="00BE196E"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л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ьных иг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р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с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</w:t>
            </w:r>
            <w:r w:rsidRPr="00BE196E">
              <w:rPr>
                <w:rFonts w:ascii="Times New Roman" w:eastAsia="Calibri" w:hAnsi="Times New Roman" w:cs="Times New Roman"/>
                <w:spacing w:val="-15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р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ющ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 п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з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pacing w:val="-9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 м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BE196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цию ш</w:t>
            </w:r>
            <w:r w:rsidRPr="00BE196E">
              <w:rPr>
                <w:rFonts w:ascii="Times New Roman" w:eastAsia="Calibri" w:hAnsi="Times New Roman" w:cs="Times New Roman"/>
                <w:spacing w:val="-13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ьни</w:t>
            </w:r>
            <w:r w:rsidRPr="00BE196E">
              <w:rPr>
                <w:rFonts w:ascii="Times New Roman" w:eastAsia="Calibri" w:hAnsi="Times New Roman" w:cs="Times New Roman"/>
                <w:spacing w:val="-14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</w:p>
        </w:tc>
      </w:tr>
      <w:tr w:rsidR="00BE196E" w:rsidRPr="00BE196E" w:rsidTr="00E42A7D">
        <w:tc>
          <w:tcPr>
            <w:tcW w:w="567" w:type="dxa"/>
          </w:tcPr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36" w:type="dxa"/>
          </w:tcPr>
          <w:p w:rsidR="00BE196E" w:rsidRPr="00BE196E" w:rsidRDefault="00BE196E" w:rsidP="004A0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Кейсы из Точки роста- 6 часов</w:t>
            </w:r>
          </w:p>
        </w:tc>
        <w:tc>
          <w:tcPr>
            <w:tcW w:w="6379" w:type="dxa"/>
          </w:tcPr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обучение на высоком уровне трудности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показ достижений современной науки, анализ практической роли знаний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lastRenderedPageBreak/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факты о жизненной позиции и человеческих качествах ученых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осознание необходимости действий по сохранению биоразнообразия и охране природных экосистем</w:t>
            </w:r>
          </w:p>
          <w:p w:rsidR="00BE196E" w:rsidRPr="00BE196E" w:rsidRDefault="00BE196E" w:rsidP="004A035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умение противодействовать лженаучным манипуляциям в области здоровья</w:t>
            </w:r>
          </w:p>
          <w:p w:rsidR="00BE196E" w:rsidRPr="00BE196E" w:rsidRDefault="00BE196E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BE196E" w:rsidRPr="00BE196E" w:rsidRDefault="00BE196E" w:rsidP="004A0353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ие на 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Pr="00BE196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е инт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фо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м раб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чащи</w:t>
            </w:r>
            <w:r w:rsidRPr="00BE196E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х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я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да</w:t>
            </w:r>
            <w:r w:rsidRPr="00BE196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Pr="00BE196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ч</w:t>
            </w:r>
            <w:r w:rsidRPr="00BE196E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BE196E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г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о т</w:t>
            </w:r>
            <w:r w:rsidRPr="00BE196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r w:rsidRPr="00BE196E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E196E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г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де </w:t>
            </w:r>
            <w:r w:rsidRPr="00BE196E">
              <w:rPr>
                <w:rFonts w:ascii="Times New Roman" w:hAnsi="Times New Roman" w:cs="Times New Roman"/>
                <w:spacing w:val="-63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ол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ченные на </w:t>
            </w:r>
            <w:proofErr w:type="gramStart"/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Pr="00BE196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е-з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 обыгры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ю</w:t>
            </w:r>
            <w:r w:rsidRPr="00BE196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Pr="00BE196E">
              <w:rPr>
                <w:rFonts w:ascii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r w:rsidRPr="00BE196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льных</w:t>
            </w:r>
            <w:r w:rsidRPr="00BE196E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BE196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п</w:t>
            </w:r>
            <w:r w:rsidRPr="00BE196E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E196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ано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E196E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х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BE196E">
              <w:rPr>
                <w:rFonts w:ascii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</w:p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</w:pPr>
          </w:p>
          <w:p w:rsidR="00BE196E" w:rsidRPr="00BE196E" w:rsidRDefault="00BE196E" w:rsidP="004A03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E42A7D" w:rsidRPr="00E42A7D" w:rsidRDefault="00E42A7D" w:rsidP="00E42A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2A7D" w:rsidRPr="00E42A7D" w:rsidRDefault="00BE196E" w:rsidP="00E42A7D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</w:t>
      </w:r>
      <w:r w:rsidR="00E42A7D" w:rsidRPr="00E42A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</w:t>
      </w:r>
      <w:r w:rsidR="00E42A7D" w:rsidRPr="00E42A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6379"/>
        <w:gridCol w:w="3544"/>
      </w:tblGrid>
      <w:tr w:rsidR="00E42A7D" w:rsidRPr="00E42A7D" w:rsidTr="00E42A7D">
        <w:trPr>
          <w:trHeight w:val="880"/>
        </w:trPr>
        <w:tc>
          <w:tcPr>
            <w:tcW w:w="567" w:type="dxa"/>
          </w:tcPr>
          <w:p w:rsidR="00E42A7D" w:rsidRPr="00E42A7D" w:rsidRDefault="00E42A7D" w:rsidP="00E42A7D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E4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4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</w:tcPr>
          <w:p w:rsidR="00E42A7D" w:rsidRPr="00E42A7D" w:rsidRDefault="00E42A7D" w:rsidP="00E42A7D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Разделы, темы</w:t>
            </w:r>
          </w:p>
          <w:p w:rsidR="00E42A7D" w:rsidRPr="00E42A7D" w:rsidRDefault="00E42A7D" w:rsidP="00E42A7D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42A7D" w:rsidRPr="00E42A7D" w:rsidRDefault="00E42A7D" w:rsidP="00E42A7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A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воспитания с учётом рабочей программы воспитания</w:t>
            </w:r>
          </w:p>
        </w:tc>
        <w:tc>
          <w:tcPr>
            <w:tcW w:w="3544" w:type="dxa"/>
          </w:tcPr>
          <w:p w:rsidR="00E42A7D" w:rsidRPr="00E42A7D" w:rsidRDefault="00E42A7D" w:rsidP="00E42A7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2A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воспитательной программы «Школьный урок»</w:t>
            </w:r>
          </w:p>
        </w:tc>
      </w:tr>
      <w:tr w:rsidR="00E42A7D" w:rsidRPr="00E42A7D" w:rsidTr="00E42A7D">
        <w:trPr>
          <w:trHeight w:val="217"/>
        </w:trPr>
        <w:tc>
          <w:tcPr>
            <w:tcW w:w="5103" w:type="dxa"/>
            <w:gridSpan w:val="2"/>
            <w:shd w:val="clear" w:color="auto" w:fill="BFBFBF" w:themeFill="background1" w:themeFillShade="BF"/>
          </w:tcPr>
          <w:p w:rsidR="00E42A7D" w:rsidRPr="00E42A7D" w:rsidRDefault="00BE196E" w:rsidP="00E42A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E42A7D" w:rsidRPr="00E42A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6379" w:type="dxa"/>
            <w:shd w:val="clear" w:color="auto" w:fill="BFBFBF" w:themeFill="background1" w:themeFillShade="BF"/>
          </w:tcPr>
          <w:p w:rsidR="00E42A7D" w:rsidRPr="00E42A7D" w:rsidRDefault="00E42A7D" w:rsidP="00E42A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:rsidR="00E42A7D" w:rsidRPr="00E42A7D" w:rsidRDefault="00E42A7D" w:rsidP="00E42A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196E" w:rsidRPr="00BE196E" w:rsidTr="00E42A7D">
        <w:trPr>
          <w:trHeight w:val="326"/>
        </w:trPr>
        <w:tc>
          <w:tcPr>
            <w:tcW w:w="5103" w:type="dxa"/>
            <w:gridSpan w:val="2"/>
            <w:shd w:val="clear" w:color="auto" w:fill="FFFFFF" w:themeFill="background1"/>
          </w:tcPr>
          <w:p w:rsidR="00BE196E" w:rsidRPr="00BE196E" w:rsidRDefault="00BE196E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и средства творческой и проектной деятельности- 4 час</w:t>
            </w:r>
          </w:p>
        </w:tc>
        <w:tc>
          <w:tcPr>
            <w:tcW w:w="6379" w:type="dxa"/>
            <w:shd w:val="clear" w:color="auto" w:fill="FFFFFF" w:themeFill="background1"/>
          </w:tcPr>
          <w:p w:rsidR="00BE196E" w:rsidRPr="00BE196E" w:rsidRDefault="00BE196E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базовых технологических понятий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общепринятые нормы поведения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математики в жизни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Гражданско-патриотическое воспитание: историческая справка о выдающихся российских, советских технологов</w:t>
            </w:r>
          </w:p>
          <w:p w:rsidR="00BE196E" w:rsidRPr="00BE196E" w:rsidRDefault="00BE196E" w:rsidP="00E42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4" w:type="dxa"/>
            <w:shd w:val="clear" w:color="auto" w:fill="FFFFFF" w:themeFill="background1"/>
          </w:tcPr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современных образовательных ресурсов: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использование </w:t>
            </w:r>
            <w:proofErr w:type="spellStart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учебного</w:t>
            </w:r>
            <w:proofErr w:type="gramEnd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контента</w:t>
            </w:r>
          </w:p>
        </w:tc>
      </w:tr>
      <w:tr w:rsidR="00BE196E" w:rsidRPr="00BE196E" w:rsidTr="00E42A7D">
        <w:trPr>
          <w:trHeight w:val="326"/>
        </w:trPr>
        <w:tc>
          <w:tcPr>
            <w:tcW w:w="5103" w:type="dxa"/>
            <w:gridSpan w:val="2"/>
            <w:shd w:val="clear" w:color="auto" w:fill="FFFFFF" w:themeFill="background1"/>
          </w:tcPr>
          <w:p w:rsidR="00BE196E" w:rsidRPr="00BE196E" w:rsidRDefault="00BE196E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Производство.- 4 часа</w:t>
            </w:r>
          </w:p>
        </w:tc>
        <w:tc>
          <w:tcPr>
            <w:tcW w:w="6379" w:type="dxa"/>
            <w:shd w:val="clear" w:color="auto" w:fill="FFFFFF" w:themeFill="background1"/>
          </w:tcPr>
          <w:p w:rsidR="00BE196E" w:rsidRPr="00BE196E" w:rsidRDefault="00BE196E" w:rsidP="00BE19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BE196E" w:rsidRPr="00BE196E" w:rsidRDefault="00BE196E" w:rsidP="00BE196E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оказания первой помощи человеку,</w:t>
            </w:r>
          </w:p>
          <w:p w:rsidR="00BE196E" w:rsidRPr="00BE196E" w:rsidRDefault="00BE196E" w:rsidP="00BE196E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lastRenderedPageBreak/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BE196E" w:rsidRPr="00BE196E" w:rsidRDefault="00BE196E" w:rsidP="00BE196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BE196E" w:rsidRPr="00BE196E" w:rsidRDefault="00BE196E" w:rsidP="00BE196E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факты о жизненной позиции и человеческих качествах ученых</w:t>
            </w:r>
          </w:p>
          <w:p w:rsidR="00BE196E" w:rsidRPr="00BE196E" w:rsidRDefault="00BE196E" w:rsidP="00BE196E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BE196E" w:rsidRPr="00BE196E" w:rsidRDefault="00BE196E" w:rsidP="00BE19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  <w:shd w:val="clear" w:color="auto" w:fill="FFFFFF" w:themeFill="background1"/>
          </w:tcPr>
          <w:p w:rsidR="00BE196E" w:rsidRPr="00BE196E" w:rsidRDefault="00BE196E" w:rsidP="00BE196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прим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ие на 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 инт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фо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р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 раб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ы 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чащи</w:t>
            </w:r>
            <w:r w:rsidRPr="00BE196E">
              <w:rPr>
                <w:rFonts w:ascii="Times New Roman" w:eastAsia="Calibri" w:hAnsi="Times New Roman" w:cs="Times New Roman"/>
                <w:spacing w:val="-7"/>
                <w:sz w:val="20"/>
                <w:szCs w:val="20"/>
                <w:lang w:eastAsia="ru-RU"/>
              </w:rPr>
              <w:t>х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я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E196E" w:rsidRPr="00BE196E" w:rsidRDefault="00BE196E" w:rsidP="00BE196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телле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кт</w:t>
            </w:r>
            <w:r w:rsidRPr="00BE196E"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л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ьных иг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р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с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</w:t>
            </w:r>
            <w:r w:rsidRPr="00BE196E">
              <w:rPr>
                <w:rFonts w:ascii="Times New Roman" w:eastAsia="Calibri" w:hAnsi="Times New Roman" w:cs="Times New Roman"/>
                <w:spacing w:val="-15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р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ющ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 п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з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pacing w:val="-9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 м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BE196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цию ш</w:t>
            </w:r>
            <w:r w:rsidRPr="00BE196E">
              <w:rPr>
                <w:rFonts w:ascii="Times New Roman" w:eastAsia="Calibri" w:hAnsi="Times New Roman" w:cs="Times New Roman"/>
                <w:spacing w:val="-13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ьни</w:t>
            </w:r>
            <w:r w:rsidRPr="00BE196E">
              <w:rPr>
                <w:rFonts w:ascii="Times New Roman" w:eastAsia="Calibri" w:hAnsi="Times New Roman" w:cs="Times New Roman"/>
                <w:spacing w:val="-14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</w:p>
        </w:tc>
      </w:tr>
      <w:tr w:rsidR="00BE196E" w:rsidRPr="00BE196E" w:rsidTr="009E4116">
        <w:tc>
          <w:tcPr>
            <w:tcW w:w="567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536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Технология.- 6 часов</w:t>
            </w:r>
          </w:p>
        </w:tc>
        <w:tc>
          <w:tcPr>
            <w:tcW w:w="6379" w:type="dxa"/>
          </w:tcPr>
          <w:p w:rsidR="00BE196E" w:rsidRPr="00BE196E" w:rsidRDefault="00BE196E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формирование представлений о научной картине мира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работа </w:t>
            </w:r>
            <w:proofErr w:type="gramStart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 получаемой на уроке значимой информацией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побуждение учащихся </w:t>
            </w:r>
            <w:r w:rsidRPr="00BE196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аргументировать, отстаивать свою точку зрения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трудолюбия,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настойчивости, упорства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уважение к творцам науки и техники, отношение к технологии как к элементу общечеловеческой культуры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ценностное отношения к живым организмам</w:t>
            </w:r>
          </w:p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создание ситуации успеха</w:t>
            </w:r>
          </w:p>
        </w:tc>
        <w:tc>
          <w:tcPr>
            <w:tcW w:w="3544" w:type="dxa"/>
          </w:tcPr>
          <w:p w:rsidR="00BE196E" w:rsidRPr="00BE196E" w:rsidRDefault="00BE196E" w:rsidP="00E42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прим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ие на 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 инт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фо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р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 раб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ы 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чащи</w:t>
            </w:r>
            <w:r w:rsidRPr="00BE196E">
              <w:rPr>
                <w:rFonts w:ascii="Times New Roman" w:eastAsia="Calibri" w:hAnsi="Times New Roman" w:cs="Times New Roman"/>
                <w:spacing w:val="-7"/>
                <w:sz w:val="20"/>
                <w:szCs w:val="20"/>
                <w:lang w:eastAsia="ru-RU"/>
              </w:rPr>
              <w:t>х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я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телле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кт</w:t>
            </w:r>
            <w:r w:rsidRPr="00BE196E"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л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ьных иг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р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с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</w:t>
            </w:r>
            <w:r w:rsidRPr="00BE196E">
              <w:rPr>
                <w:rFonts w:ascii="Times New Roman" w:eastAsia="Calibri" w:hAnsi="Times New Roman" w:cs="Times New Roman"/>
                <w:spacing w:val="-15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р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ющ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 п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з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pacing w:val="-9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 м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BE196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цию ш</w:t>
            </w:r>
            <w:r w:rsidRPr="00BE196E">
              <w:rPr>
                <w:rFonts w:ascii="Times New Roman" w:eastAsia="Calibri" w:hAnsi="Times New Roman" w:cs="Times New Roman"/>
                <w:spacing w:val="-13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ьни</w:t>
            </w:r>
            <w:r w:rsidRPr="00BE196E">
              <w:rPr>
                <w:rFonts w:ascii="Times New Roman" w:eastAsia="Calibri" w:hAnsi="Times New Roman" w:cs="Times New Roman"/>
                <w:spacing w:val="-14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</w:p>
        </w:tc>
      </w:tr>
      <w:tr w:rsidR="00BE196E" w:rsidRPr="00BE196E" w:rsidTr="009E4116">
        <w:tc>
          <w:tcPr>
            <w:tcW w:w="567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6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Техника.- 6 часов</w:t>
            </w:r>
          </w:p>
        </w:tc>
        <w:tc>
          <w:tcPr>
            <w:tcW w:w="6379" w:type="dxa"/>
          </w:tcPr>
          <w:p w:rsidR="00BE196E" w:rsidRPr="00BE196E" w:rsidRDefault="00BE196E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внутренней организованности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сохранность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зелёных насаждений</w:t>
            </w: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историческая справка о 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выдающихся российских, советских технологов</w:t>
            </w:r>
          </w:p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Использование современных образовательных ресурсов: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использование </w:t>
            </w:r>
            <w:proofErr w:type="spellStart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учебного</w:t>
            </w:r>
            <w:proofErr w:type="gramEnd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контента</w:t>
            </w:r>
          </w:p>
        </w:tc>
      </w:tr>
      <w:tr w:rsidR="00BE196E" w:rsidRPr="00BE196E" w:rsidTr="00BE196E">
        <w:tc>
          <w:tcPr>
            <w:tcW w:w="567" w:type="dxa"/>
            <w:shd w:val="clear" w:color="auto" w:fill="FFFFFF" w:themeFill="background1"/>
          </w:tcPr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4536" w:type="dxa"/>
            <w:shd w:val="clear" w:color="auto" w:fill="FFFFFF" w:themeFill="background1"/>
          </w:tcPr>
          <w:p w:rsidR="00BE196E" w:rsidRPr="00BE196E" w:rsidRDefault="00BE196E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Технологии получения, обработки, преобразования и использования материалов.- 6 часов</w:t>
            </w:r>
          </w:p>
        </w:tc>
        <w:tc>
          <w:tcPr>
            <w:tcW w:w="6379" w:type="dxa"/>
            <w:shd w:val="clear" w:color="auto" w:fill="FFFFFF" w:themeFill="background1"/>
          </w:tcPr>
          <w:p w:rsidR="00BE196E" w:rsidRPr="00BE196E" w:rsidRDefault="00BE196E" w:rsidP="00BE196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BE196E" w:rsidRPr="00BE196E" w:rsidRDefault="00BE196E" w:rsidP="00BE196E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внутренней организованности</w:t>
            </w:r>
          </w:p>
          <w:p w:rsidR="00BE196E" w:rsidRPr="00BE196E" w:rsidRDefault="00BE196E" w:rsidP="00BE196E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BE196E" w:rsidRPr="00BE196E" w:rsidRDefault="00BE196E" w:rsidP="00BE19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сохранность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зелёных насаждений</w:t>
            </w: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BE196E" w:rsidRPr="00BE196E" w:rsidRDefault="00BE196E" w:rsidP="00BE196E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историческая справка о выдающихся российских, советских технологов</w:t>
            </w:r>
          </w:p>
          <w:p w:rsidR="00BE196E" w:rsidRPr="00BE196E" w:rsidRDefault="00BE196E" w:rsidP="00BE19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  <w:shd w:val="clear" w:color="auto" w:fill="FFFFFF" w:themeFill="background1"/>
          </w:tcPr>
          <w:p w:rsidR="00BE196E" w:rsidRPr="00BE196E" w:rsidRDefault="00BE196E" w:rsidP="00BE196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прим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ие на 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 инт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фо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р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 раб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ы 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чащи</w:t>
            </w:r>
            <w:r w:rsidRPr="00BE196E">
              <w:rPr>
                <w:rFonts w:ascii="Times New Roman" w:eastAsia="Calibri" w:hAnsi="Times New Roman" w:cs="Times New Roman"/>
                <w:spacing w:val="-7"/>
                <w:sz w:val="20"/>
                <w:szCs w:val="20"/>
                <w:lang w:eastAsia="ru-RU"/>
              </w:rPr>
              <w:t>х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я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BE196E" w:rsidRPr="00BE196E" w:rsidRDefault="00BE196E" w:rsidP="00BE196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телле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кт</w:t>
            </w:r>
            <w:r w:rsidRPr="00BE196E"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л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ьных иг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р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с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</w:t>
            </w:r>
            <w:r w:rsidRPr="00BE196E">
              <w:rPr>
                <w:rFonts w:ascii="Times New Roman" w:eastAsia="Calibri" w:hAnsi="Times New Roman" w:cs="Times New Roman"/>
                <w:spacing w:val="-15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р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ющ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 п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з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pacing w:val="-9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 м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BE196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цию ш</w:t>
            </w:r>
            <w:r w:rsidRPr="00BE196E">
              <w:rPr>
                <w:rFonts w:ascii="Times New Roman" w:eastAsia="Calibri" w:hAnsi="Times New Roman" w:cs="Times New Roman"/>
                <w:spacing w:val="-13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ьни</w:t>
            </w:r>
            <w:r w:rsidRPr="00BE196E">
              <w:rPr>
                <w:rFonts w:ascii="Times New Roman" w:eastAsia="Calibri" w:hAnsi="Times New Roman" w:cs="Times New Roman"/>
                <w:spacing w:val="-14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</w:p>
        </w:tc>
      </w:tr>
      <w:tr w:rsidR="00BE196E" w:rsidRPr="00BE196E" w:rsidTr="009E4116">
        <w:tc>
          <w:tcPr>
            <w:tcW w:w="567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36" w:type="dxa"/>
          </w:tcPr>
          <w:p w:rsidR="00BE196E" w:rsidRPr="00BE196E" w:rsidRDefault="00BE196E" w:rsidP="004A0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Технологии обработки пищевых продуктов.- 6 часов</w:t>
            </w:r>
          </w:p>
        </w:tc>
        <w:tc>
          <w:tcPr>
            <w:tcW w:w="6379" w:type="dxa"/>
          </w:tcPr>
          <w:p w:rsidR="00BE196E" w:rsidRPr="00BE196E" w:rsidRDefault="00BE196E" w:rsidP="00E42A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оказания первой помощи человеку,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факты о жизненной позиции и человеческих качествах ученых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современных образовательных ресурсов:</w:t>
            </w:r>
            <w:r w:rsidRPr="00BE19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оформлению проблемных вопросов</w:t>
            </w:r>
          </w:p>
        </w:tc>
      </w:tr>
      <w:tr w:rsidR="00BE196E" w:rsidRPr="00BE196E" w:rsidTr="009E4116">
        <w:tc>
          <w:tcPr>
            <w:tcW w:w="567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36" w:type="dxa"/>
          </w:tcPr>
          <w:p w:rsidR="00BE196E" w:rsidRPr="00BE196E" w:rsidRDefault="00BE196E" w:rsidP="004A0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Технологии получения, преобразования и 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энергии.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- 4 часа</w:t>
            </w:r>
          </w:p>
        </w:tc>
        <w:tc>
          <w:tcPr>
            <w:tcW w:w="6379" w:type="dxa"/>
          </w:tcPr>
          <w:p w:rsidR="00BE196E" w:rsidRPr="00BE196E" w:rsidRDefault="00BE196E" w:rsidP="00E42A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lastRenderedPageBreak/>
              <w:t>Интеллектуальное воспитание:</w:t>
            </w:r>
            <w:r w:rsidRPr="00BE1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преобразование модели с целью выявления общих законов, определяющих данную предметную область</w:t>
            </w:r>
          </w:p>
          <w:p w:rsidR="00BE196E" w:rsidRPr="00BE196E" w:rsidRDefault="00BE196E" w:rsidP="00E42A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lastRenderedPageBreak/>
              <w:t>Экологическое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выражение своего отношения к природе через рисунки, сочинения, модели, проектные работы</w:t>
            </w:r>
          </w:p>
          <w:p w:rsidR="00BE196E" w:rsidRPr="00BE196E" w:rsidRDefault="00BE196E" w:rsidP="00E42A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норм публичной речи, регламента в монологе и дискуссии в соответствии с коммуникативной задачей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Патриотическое  воспитание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ценностное отношение к своему Отечеству, своей малой и большой Родине, которая завещана ему предками и которую нужно оберегать</w:t>
            </w:r>
          </w:p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формирование </w:t>
            </w:r>
            <w:r w:rsidRPr="00BE196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оптимистичного взгляда на мир</w:t>
            </w:r>
          </w:p>
        </w:tc>
        <w:tc>
          <w:tcPr>
            <w:tcW w:w="3544" w:type="dxa"/>
          </w:tcPr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Использование современных образовательных ресурсов: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использование </w:t>
            </w:r>
            <w:proofErr w:type="spellStart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учебного</w:t>
            </w:r>
            <w:proofErr w:type="gramEnd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контента</w:t>
            </w:r>
          </w:p>
        </w:tc>
      </w:tr>
      <w:tr w:rsidR="00BE196E" w:rsidRPr="00BE196E" w:rsidTr="00E42A7D">
        <w:tc>
          <w:tcPr>
            <w:tcW w:w="567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4536" w:type="dxa"/>
          </w:tcPr>
          <w:p w:rsidR="00BE196E" w:rsidRPr="00BE196E" w:rsidRDefault="00BE196E" w:rsidP="004A0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Технологии получения, обработки и использования информации.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- 4 часа</w:t>
            </w:r>
          </w:p>
        </w:tc>
        <w:tc>
          <w:tcPr>
            <w:tcW w:w="6379" w:type="dxa"/>
          </w:tcPr>
          <w:p w:rsidR="00BE196E" w:rsidRPr="00BE196E" w:rsidRDefault="00BE196E" w:rsidP="00E42A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оказания первой помощи человеку,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факты о жизненной позиции и человеческих качествах ученых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современных образовательных ресурсов:</w:t>
            </w:r>
            <w:r w:rsidRPr="00BE19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оформлению проблемных вопросов</w:t>
            </w:r>
          </w:p>
        </w:tc>
      </w:tr>
      <w:tr w:rsidR="00BE196E" w:rsidRPr="00BE196E" w:rsidTr="00E42A7D">
        <w:tc>
          <w:tcPr>
            <w:tcW w:w="567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36" w:type="dxa"/>
          </w:tcPr>
          <w:p w:rsidR="00BE196E" w:rsidRPr="00BE196E" w:rsidRDefault="00BE196E" w:rsidP="004A0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Технологии растениеводства.-6 часов</w:t>
            </w:r>
          </w:p>
        </w:tc>
        <w:tc>
          <w:tcPr>
            <w:tcW w:w="6379" w:type="dxa"/>
          </w:tcPr>
          <w:p w:rsidR="00BE196E" w:rsidRPr="00BE196E" w:rsidRDefault="00BE196E" w:rsidP="00E42A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внутренней организованности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lastRenderedPageBreak/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сохранность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зелёных насаждений</w:t>
            </w: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BE196E" w:rsidRPr="00BE196E" w:rsidRDefault="00BE196E" w:rsidP="00E42A7D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историческая справка о выдающихся российских, советских технологов</w:t>
            </w:r>
          </w:p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BE196E" w:rsidRPr="00BE196E" w:rsidRDefault="00BE196E" w:rsidP="00E42A7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ие на 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Pr="00BE196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е инт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фо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м раб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BE196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чащи</w:t>
            </w:r>
            <w:r w:rsidRPr="00BE196E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х</w:t>
            </w:r>
            <w:r w:rsidRPr="00BE196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BE196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я</w:t>
            </w: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дис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сси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й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Pr="00BE196E">
              <w:rPr>
                <w:rFonts w:ascii="Times New Roman" w:eastAsia="Calibri" w:hAnsi="Times New Roman" w:cs="Times New Roman"/>
                <w:spacing w:val="38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-15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орые</w:t>
            </w:r>
            <w:r w:rsidRPr="00BE196E">
              <w:rPr>
                <w:rFonts w:ascii="Times New Roman" w:eastAsia="Calibri" w:hAnsi="Times New Roman" w:cs="Times New Roman"/>
                <w:spacing w:val="35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ю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pacing w:val="38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чащимся 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з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ж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pacing w:val="6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сть</w:t>
            </w:r>
            <w:r w:rsidRPr="00BE196E">
              <w:rPr>
                <w:rFonts w:ascii="Times New Roman" w:eastAsia="Calibri" w:hAnsi="Times New Roman" w:cs="Times New Roman"/>
                <w:spacing w:val="97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приобр</w:t>
            </w:r>
            <w:r w:rsidRPr="00BE196E">
              <w:rPr>
                <w:rFonts w:ascii="Times New Roman" w:eastAsia="Calibri" w:hAnsi="Times New Roman" w:cs="Times New Roman"/>
                <w:spacing w:val="6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pacing w:val="98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ы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pacing w:val="97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</w:t>
            </w:r>
            <w:r w:rsidRPr="00BE196E">
              <w:rPr>
                <w:rFonts w:ascii="Times New Roman" w:eastAsia="Calibri" w:hAnsi="Times New Roman" w:cs="Times New Roman"/>
                <w:spacing w:val="97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-12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т</w:t>
            </w:r>
            <w:r w:rsidRPr="00BE196E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ру</w:t>
            </w:r>
            <w:r w:rsidRPr="00BE196E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к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тив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г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BE196E">
              <w:rPr>
                <w:rFonts w:ascii="Times New Roman" w:eastAsia="Calibri" w:hAnsi="Times New Roman" w:cs="Times New Roman"/>
                <w:spacing w:val="96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BE196E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лог</w:t>
            </w:r>
            <w:r w:rsidRPr="00BE196E">
              <w:rPr>
                <w:rFonts w:ascii="Times New Roman" w:eastAsia="Calibri" w:hAnsi="Times New Roman" w:cs="Times New Roman"/>
                <w:spacing w:val="9"/>
                <w:sz w:val="20"/>
                <w:szCs w:val="20"/>
                <w:lang w:eastAsia="ru-RU"/>
              </w:rPr>
              <w:t>а</w:t>
            </w:r>
          </w:p>
        </w:tc>
      </w:tr>
      <w:tr w:rsidR="00BE196E" w:rsidRPr="00BE196E" w:rsidTr="00E42A7D">
        <w:tc>
          <w:tcPr>
            <w:tcW w:w="567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4536" w:type="dxa"/>
          </w:tcPr>
          <w:p w:rsidR="00BE196E" w:rsidRPr="00BE196E" w:rsidRDefault="00BE196E" w:rsidP="004A0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Технологии животноводства.-6 часов</w:t>
            </w:r>
          </w:p>
        </w:tc>
        <w:tc>
          <w:tcPr>
            <w:tcW w:w="6379" w:type="dxa"/>
          </w:tcPr>
          <w:p w:rsidR="00BE196E" w:rsidRPr="00BE196E" w:rsidRDefault="00BE196E" w:rsidP="004A03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оказания первой помощи человеку,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факты о жизненной позиции и человеческих качествах ученых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современных образовательных ресурсов:</w:t>
            </w:r>
            <w:r w:rsidRPr="00BE19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оформлению проблемных вопросов</w:t>
            </w:r>
          </w:p>
        </w:tc>
      </w:tr>
      <w:tr w:rsidR="00BE196E" w:rsidRPr="00BE196E" w:rsidTr="00E42A7D">
        <w:tc>
          <w:tcPr>
            <w:tcW w:w="567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36" w:type="dxa"/>
          </w:tcPr>
          <w:p w:rsidR="00BE196E" w:rsidRPr="00BE196E" w:rsidRDefault="00BE196E" w:rsidP="004A0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Социальные технологии.- 6 часов</w:t>
            </w:r>
          </w:p>
        </w:tc>
        <w:tc>
          <w:tcPr>
            <w:tcW w:w="6379" w:type="dxa"/>
          </w:tcPr>
          <w:p w:rsidR="00BE196E" w:rsidRPr="00BE196E" w:rsidRDefault="00BE196E" w:rsidP="004A03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преобразование модели с целью выявления общих законов, определяющих данную предметную область</w:t>
            </w:r>
          </w:p>
          <w:p w:rsidR="00BE196E" w:rsidRPr="00BE196E" w:rsidRDefault="00BE196E" w:rsidP="004A03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выражение своего отношения к природе через рисунки, сочинения, модели, проектные работы</w:t>
            </w:r>
          </w:p>
          <w:p w:rsidR="00BE196E" w:rsidRPr="00BE196E" w:rsidRDefault="00BE196E" w:rsidP="004A03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норм публичной речи, регламента в монологе и дискуссии в соответствии с коммуникативной задачей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Патриотическое  воспитание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ценностное отношение к своему Отечеству, своей малой и большой Родине, которая завещана ему предками и которую нужно оберегать</w:t>
            </w:r>
          </w:p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формирование </w:t>
            </w:r>
            <w:r w:rsidRPr="00BE196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оптимистичного взгляда на мир</w:t>
            </w:r>
          </w:p>
        </w:tc>
        <w:tc>
          <w:tcPr>
            <w:tcW w:w="3544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современных образовательных ресурсов: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использование </w:t>
            </w:r>
            <w:proofErr w:type="spellStart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учебного</w:t>
            </w:r>
            <w:proofErr w:type="gramEnd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контента</w:t>
            </w:r>
          </w:p>
        </w:tc>
      </w:tr>
      <w:tr w:rsidR="00BE196E" w:rsidRPr="00BE196E" w:rsidTr="00E42A7D">
        <w:tc>
          <w:tcPr>
            <w:tcW w:w="567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36" w:type="dxa"/>
          </w:tcPr>
          <w:p w:rsidR="00BE196E" w:rsidRPr="00BE196E" w:rsidRDefault="00BE196E" w:rsidP="004A0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hAnsi="Times New Roman" w:cs="Times New Roman"/>
                <w:sz w:val="20"/>
                <w:szCs w:val="20"/>
              </w:rPr>
              <w:t>Кейсы из Точки роста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- 4 часа</w:t>
            </w:r>
          </w:p>
        </w:tc>
        <w:tc>
          <w:tcPr>
            <w:tcW w:w="6379" w:type="dxa"/>
          </w:tcPr>
          <w:p w:rsidR="00BE196E" w:rsidRPr="00BE196E" w:rsidRDefault="00BE196E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базовых технологических понятий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</w:t>
            </w:r>
            <w:r w:rsidRPr="00BE196E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lastRenderedPageBreak/>
              <w:t>уроке общепринятые нормы поведения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математики в жизни</w:t>
            </w:r>
          </w:p>
          <w:p w:rsidR="00BE196E" w:rsidRPr="00BE196E" w:rsidRDefault="00BE196E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Гражданско-патриотическое воспитание: историческая справка о выдающихся российских, советских технологов</w:t>
            </w:r>
          </w:p>
          <w:p w:rsidR="00BE196E" w:rsidRPr="00BE196E" w:rsidRDefault="00BE196E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4" w:type="dxa"/>
          </w:tcPr>
          <w:p w:rsidR="00BE196E" w:rsidRPr="00BE196E" w:rsidRDefault="00BE196E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Использование современных образовательных ресурсов: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использование </w:t>
            </w:r>
            <w:proofErr w:type="spellStart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-обучения </w:t>
            </w:r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является инструментом для поставки </w:t>
            </w:r>
            <w:proofErr w:type="gramStart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учебного</w:t>
            </w:r>
            <w:proofErr w:type="gramEnd"/>
            <w:r w:rsidRPr="00BE19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контента</w:t>
            </w:r>
          </w:p>
        </w:tc>
      </w:tr>
    </w:tbl>
    <w:p w:rsidR="00BE196E" w:rsidRDefault="00BE196E" w:rsidP="00E42A7D">
      <w:pPr>
        <w:rPr>
          <w:rFonts w:ascii="Times New Roman" w:hAnsi="Times New Roman" w:cs="Times New Roman"/>
          <w:sz w:val="24"/>
          <w:szCs w:val="24"/>
        </w:rPr>
      </w:pPr>
    </w:p>
    <w:p w:rsidR="00BE196E" w:rsidRDefault="00BE196E" w:rsidP="00E42A7D">
      <w:pPr>
        <w:rPr>
          <w:rFonts w:ascii="Times New Roman" w:hAnsi="Times New Roman" w:cs="Times New Roman"/>
          <w:sz w:val="24"/>
          <w:szCs w:val="24"/>
        </w:rPr>
      </w:pPr>
    </w:p>
    <w:p w:rsidR="00BE196E" w:rsidRDefault="00BE196E" w:rsidP="00E42A7D">
      <w:pPr>
        <w:rPr>
          <w:rFonts w:ascii="Times New Roman" w:hAnsi="Times New Roman" w:cs="Times New Roman"/>
          <w:sz w:val="24"/>
          <w:szCs w:val="24"/>
        </w:rPr>
      </w:pPr>
    </w:p>
    <w:p w:rsidR="00BE196E" w:rsidRDefault="00BE196E" w:rsidP="00E42A7D">
      <w:pPr>
        <w:rPr>
          <w:rFonts w:ascii="Times New Roman" w:hAnsi="Times New Roman" w:cs="Times New Roman"/>
          <w:sz w:val="24"/>
          <w:szCs w:val="24"/>
        </w:rPr>
      </w:pPr>
    </w:p>
    <w:p w:rsidR="00BE196E" w:rsidRDefault="00BE196E" w:rsidP="00E42A7D">
      <w:pPr>
        <w:rPr>
          <w:rFonts w:ascii="Times New Roman" w:hAnsi="Times New Roman" w:cs="Times New Roman"/>
          <w:sz w:val="24"/>
          <w:szCs w:val="24"/>
        </w:rPr>
      </w:pPr>
    </w:p>
    <w:p w:rsidR="00BE196E" w:rsidRDefault="00BE196E" w:rsidP="00E42A7D">
      <w:pPr>
        <w:rPr>
          <w:rFonts w:ascii="Times New Roman" w:hAnsi="Times New Roman" w:cs="Times New Roman"/>
          <w:sz w:val="24"/>
          <w:szCs w:val="24"/>
        </w:rPr>
      </w:pPr>
    </w:p>
    <w:p w:rsidR="00BE196E" w:rsidRDefault="00BE196E" w:rsidP="00E42A7D">
      <w:pPr>
        <w:rPr>
          <w:rFonts w:ascii="Times New Roman" w:hAnsi="Times New Roman" w:cs="Times New Roman"/>
          <w:sz w:val="24"/>
          <w:szCs w:val="24"/>
        </w:rPr>
      </w:pPr>
    </w:p>
    <w:p w:rsidR="00BE196E" w:rsidRDefault="00BE196E" w:rsidP="00E42A7D">
      <w:pPr>
        <w:rPr>
          <w:rFonts w:ascii="Times New Roman" w:hAnsi="Times New Roman" w:cs="Times New Roman"/>
          <w:sz w:val="24"/>
          <w:szCs w:val="24"/>
        </w:rPr>
      </w:pPr>
    </w:p>
    <w:p w:rsidR="00BE196E" w:rsidRDefault="00BE196E" w:rsidP="00E42A7D">
      <w:pPr>
        <w:rPr>
          <w:rFonts w:ascii="Times New Roman" w:hAnsi="Times New Roman" w:cs="Times New Roman"/>
          <w:sz w:val="24"/>
          <w:szCs w:val="24"/>
        </w:rPr>
      </w:pPr>
    </w:p>
    <w:p w:rsidR="00BE196E" w:rsidRDefault="00BE196E" w:rsidP="00E42A7D">
      <w:pPr>
        <w:rPr>
          <w:rFonts w:ascii="Times New Roman" w:hAnsi="Times New Roman" w:cs="Times New Roman"/>
          <w:sz w:val="24"/>
          <w:szCs w:val="24"/>
        </w:rPr>
      </w:pPr>
    </w:p>
    <w:p w:rsidR="00BE196E" w:rsidRDefault="00BE196E" w:rsidP="00E42A7D">
      <w:pPr>
        <w:rPr>
          <w:rFonts w:ascii="Times New Roman" w:hAnsi="Times New Roman" w:cs="Times New Roman"/>
          <w:sz w:val="24"/>
          <w:szCs w:val="24"/>
        </w:rPr>
      </w:pPr>
    </w:p>
    <w:p w:rsidR="00E42A7D" w:rsidRPr="00E42A7D" w:rsidRDefault="00E42A7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42A7D" w:rsidRPr="00E42A7D" w:rsidSect="00E42A7D">
      <w:foot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B46" w:rsidRDefault="008C3B46" w:rsidP="00BE196E">
      <w:pPr>
        <w:spacing w:after="0" w:line="240" w:lineRule="auto"/>
      </w:pPr>
      <w:r>
        <w:separator/>
      </w:r>
    </w:p>
  </w:endnote>
  <w:endnote w:type="continuationSeparator" w:id="0">
    <w:p w:rsidR="008C3B46" w:rsidRDefault="008C3B46" w:rsidP="00BE1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extbookNew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403786"/>
      <w:docPartObj>
        <w:docPartGallery w:val="Page Numbers (Bottom of Page)"/>
        <w:docPartUnique/>
      </w:docPartObj>
    </w:sdtPr>
    <w:sdtContent>
      <w:p w:rsidR="00BE196E" w:rsidRDefault="00BE196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E36">
          <w:rPr>
            <w:noProof/>
          </w:rPr>
          <w:t>13</w:t>
        </w:r>
        <w:r>
          <w:fldChar w:fldCharType="end"/>
        </w:r>
      </w:p>
    </w:sdtContent>
  </w:sdt>
  <w:p w:rsidR="00BE196E" w:rsidRDefault="00BE19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B46" w:rsidRDefault="008C3B46" w:rsidP="00BE196E">
      <w:pPr>
        <w:spacing w:after="0" w:line="240" w:lineRule="auto"/>
      </w:pPr>
      <w:r>
        <w:separator/>
      </w:r>
    </w:p>
  </w:footnote>
  <w:footnote w:type="continuationSeparator" w:id="0">
    <w:p w:rsidR="008C3B46" w:rsidRDefault="008C3B46" w:rsidP="00BE19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A7D"/>
    <w:rsid w:val="008C3B46"/>
    <w:rsid w:val="00A95E36"/>
    <w:rsid w:val="00BE196E"/>
    <w:rsid w:val="00DE7BC8"/>
    <w:rsid w:val="00E4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196E"/>
  </w:style>
  <w:style w:type="paragraph" w:styleId="a5">
    <w:name w:val="footer"/>
    <w:basedOn w:val="a"/>
    <w:link w:val="a6"/>
    <w:uiPriority w:val="99"/>
    <w:unhideWhenUsed/>
    <w:rsid w:val="00BE1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19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196E"/>
  </w:style>
  <w:style w:type="paragraph" w:styleId="a5">
    <w:name w:val="footer"/>
    <w:basedOn w:val="a"/>
    <w:link w:val="a6"/>
    <w:uiPriority w:val="99"/>
    <w:unhideWhenUsed/>
    <w:rsid w:val="00BE1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1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3590</Words>
  <Characters>20466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vika18m@yandex.ru</dc:creator>
  <cp:lastModifiedBy>vika18m@yandex.ru</cp:lastModifiedBy>
  <cp:revision>2</cp:revision>
  <cp:lastPrinted>2021-09-05T17:45:00Z</cp:lastPrinted>
  <dcterms:created xsi:type="dcterms:W3CDTF">2021-09-05T17:24:00Z</dcterms:created>
  <dcterms:modified xsi:type="dcterms:W3CDTF">2021-09-05T17:48:00Z</dcterms:modified>
</cp:coreProperties>
</file>